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B" w:rsidRDefault="00C6610B" w:rsidP="00C6610B">
      <w:pPr>
        <w:ind w:right="3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長庚大學</w:t>
      </w:r>
      <w:proofErr w:type="gramStart"/>
      <w:r>
        <w:rPr>
          <w:rFonts w:eastAsia="標楷體" w:hAnsi="標楷體" w:hint="eastAsia"/>
          <w:b/>
          <w:sz w:val="32"/>
          <w:szCs w:val="32"/>
        </w:rPr>
        <w:t>學</w:t>
      </w:r>
      <w:proofErr w:type="gramEnd"/>
      <w:r>
        <w:rPr>
          <w:rFonts w:eastAsia="標楷體" w:hAnsi="標楷體" w:hint="eastAsia"/>
          <w:b/>
          <w:sz w:val="32"/>
          <w:szCs w:val="32"/>
        </w:rPr>
        <w:t>程</w:t>
      </w:r>
    </w:p>
    <w:p w:rsidR="00C6610B" w:rsidRDefault="00C6610B" w:rsidP="00C6610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「邀請演講」與會人員名冊</w:t>
      </w:r>
    </w:p>
    <w:p w:rsidR="00C6610B" w:rsidRDefault="00C6610B" w:rsidP="00C6610B">
      <w:pPr>
        <w:spacing w:line="360" w:lineRule="auto"/>
        <w:ind w:leftChars="-350" w:left="-840" w:rightChars="-436" w:right="-1046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  <w:u w:val="single"/>
        </w:rPr>
        <w:t xml:space="preserve">      </w:t>
      </w:r>
      <w:r>
        <w:rPr>
          <w:rFonts w:eastAsia="標楷體" w:hint="eastAsia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/>
          <w:b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sz w:val="32"/>
          <w:szCs w:val="32"/>
        </w:rPr>
        <w:t>日</w:t>
      </w:r>
    </w:p>
    <w:tbl>
      <w:tblPr>
        <w:tblW w:w="7246" w:type="dxa"/>
        <w:tblInd w:w="5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0"/>
        <w:gridCol w:w="2546"/>
        <w:gridCol w:w="2350"/>
      </w:tblGrid>
      <w:tr w:rsidR="00C6610B" w:rsidTr="00C6610B">
        <w:trPr>
          <w:trHeight w:val="566"/>
          <w:tblHeader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C6610B" w:rsidRDefault="00C6610B">
            <w:pPr>
              <w:widowControl/>
              <w:ind w:leftChars="-86" w:left="35" w:hangingChars="86" w:hanging="241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C6610B" w:rsidRDefault="00C6610B" w:rsidP="00150F3C">
            <w:pPr>
              <w:widowControl/>
              <w:ind w:leftChars="-86" w:left="35" w:hangingChars="86" w:hanging="241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C6610B" w:rsidRDefault="00C6610B" w:rsidP="00150F3C">
            <w:pPr>
              <w:widowControl/>
              <w:ind w:leftChars="-86" w:left="35" w:hangingChars="86" w:hanging="241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</w:tbl>
    <w:p w:rsidR="003B0F25" w:rsidRDefault="003B0F25">
      <w:bookmarkStart w:id="0" w:name="_GoBack"/>
      <w:bookmarkEnd w:id="0"/>
    </w:p>
    <w:sectPr w:rsidR="003B0F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B"/>
    <w:rsid w:val="003B0F25"/>
    <w:rsid w:val="00C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</cp:revision>
  <dcterms:created xsi:type="dcterms:W3CDTF">2015-12-29T03:20:00Z</dcterms:created>
  <dcterms:modified xsi:type="dcterms:W3CDTF">2015-12-29T03:22:00Z</dcterms:modified>
</cp:coreProperties>
</file>